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F80FBBC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604047">
        <w:rPr>
          <w:sz w:val="24"/>
          <w:szCs w:val="24"/>
        </w:rPr>
        <w:t>Galloway</w:t>
      </w:r>
      <w:r w:rsidR="00102150" w:rsidRPr="00DD00BC">
        <w:rPr>
          <w:sz w:val="24"/>
          <w:szCs w:val="24"/>
        </w:rPr>
        <w:t xml:space="preserve"> </w:t>
      </w:r>
      <w:r w:rsidR="00CC17AB">
        <w:rPr>
          <w:sz w:val="24"/>
          <w:szCs w:val="24"/>
        </w:rPr>
        <w:t>–</w:t>
      </w:r>
      <w:r w:rsidR="00102150" w:rsidRPr="00DD00BC">
        <w:rPr>
          <w:sz w:val="24"/>
          <w:szCs w:val="24"/>
        </w:rPr>
        <w:t xml:space="preserve"> </w:t>
      </w:r>
      <w:r w:rsidR="007D791E" w:rsidRPr="007D791E">
        <w:rPr>
          <w:rFonts w:ascii="Calibri" w:eastAsia="Calibri" w:hAnsi="Calibri" w:cs="Calibri"/>
        </w:rPr>
        <w:t>Plumbing &amp; Heating</w:t>
      </w:r>
    </w:p>
    <w:p w14:paraId="2C2E48DF" w14:textId="162A16F8" w:rsidR="00DA7417" w:rsidRPr="00CA0647" w:rsidRDefault="00DA7417">
      <w:pPr>
        <w:rPr>
          <w:rFonts w:ascii="Calibri" w:eastAsia="Calibri" w:hAnsi="Calibri" w:cs="Calibri"/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r w:rsidR="00C8185F" w:rsidRPr="00C8185F">
        <w:rPr>
          <w:rFonts w:ascii="Calibri" w:eastAsia="Calibri" w:hAnsi="Calibri" w:cs="Calibri"/>
          <w:sz w:val="24"/>
          <w:szCs w:val="24"/>
        </w:rPr>
        <w:t>PDH &amp; Son</w:t>
      </w:r>
      <w:r w:rsidR="007D791E">
        <w:rPr>
          <w:rFonts w:ascii="Calibri" w:eastAsia="Calibri" w:hAnsi="Calibri" w:cs="Calibri"/>
          <w:sz w:val="24"/>
          <w:szCs w:val="24"/>
        </w:rPr>
        <w:t xml:space="preserve"> please call </w:t>
      </w:r>
      <w:r w:rsidR="00C8185F" w:rsidRPr="00C8185F">
        <w:rPr>
          <w:rFonts w:ascii="Calibri" w:eastAsia="Calibri" w:hAnsi="Calibri" w:cs="Calibri"/>
          <w:sz w:val="24"/>
          <w:szCs w:val="24"/>
        </w:rPr>
        <w:t>07843 569050</w:t>
      </w:r>
    </w:p>
    <w:sectPr w:rsidR="00DA7417" w:rsidRPr="00CA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136205"/>
    <w:rsid w:val="00221B3B"/>
    <w:rsid w:val="003259B7"/>
    <w:rsid w:val="005C734F"/>
    <w:rsid w:val="00604047"/>
    <w:rsid w:val="00680115"/>
    <w:rsid w:val="006B50FB"/>
    <w:rsid w:val="007D791E"/>
    <w:rsid w:val="007E78D1"/>
    <w:rsid w:val="007E7AA5"/>
    <w:rsid w:val="00921637"/>
    <w:rsid w:val="009B46F6"/>
    <w:rsid w:val="00BD7EAB"/>
    <w:rsid w:val="00C8185F"/>
    <w:rsid w:val="00CA0647"/>
    <w:rsid w:val="00CB10C7"/>
    <w:rsid w:val="00CC17AB"/>
    <w:rsid w:val="00DA7417"/>
    <w:rsid w:val="00DD00BC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7E2228C08D479C4CF21ED97DA37E" ma:contentTypeVersion="16" ma:contentTypeDescription="Create a new document." ma:contentTypeScope="" ma:versionID="91ca9de82000d6c58da9d80eb49015ec">
  <xsd:schema xmlns:xsd="http://www.w3.org/2001/XMLSchema" xmlns:xs="http://www.w3.org/2001/XMLSchema" xmlns:p="http://schemas.microsoft.com/office/2006/metadata/properties" xmlns:ns2="dcbb5356-03e6-431f-af9b-2d21f555f0e1" xmlns:ns3="06cbe461-f4af-4aec-aa66-fe3977b89c4e" targetNamespace="http://schemas.microsoft.com/office/2006/metadata/properties" ma:root="true" ma:fieldsID="751ba0905808ddeca63e3988dbd412a3" ns2:_="" ns3:_="">
    <xsd:import namespace="dcbb5356-03e6-431f-af9b-2d21f555f0e1"/>
    <xsd:import namespace="06cbe461-f4af-4aec-aa66-fe3977b89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5356-03e6-431f-af9b-2d21f555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e461-f4af-4aec-aa66-fe3977b8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8e013ed-93fd-4ba6-a0da-cb791a86efd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32b8b00-1cec-4c39-bd7d-58e226d79430}" ma:internalName="TaxCatchAll" ma:showField="CatchAllData" ma:web="06cbe461-f4af-4aec-aa66-fe3977b89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cbe461-f4af-4aec-aa66-fe3977b89c4e">
      <Terms xmlns="http://schemas.microsoft.com/office/infopath/2007/PartnerControls"/>
    </TaxKeywordTaxHTField>
    <TaxCatchAll xmlns="06cbe461-f4af-4aec-aa66-fe3977b89c4e"/>
  </documentManagement>
</p:properties>
</file>

<file path=customXml/itemProps1.xml><?xml version="1.0" encoding="utf-8"?>
<ds:datastoreItem xmlns:ds="http://schemas.openxmlformats.org/officeDocument/2006/customXml" ds:itemID="{111A9125-5DC4-4F78-90B8-017DCC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b5356-03e6-431f-af9b-2d21f555f0e1"/>
    <ds:schemaRef ds:uri="06cbe461-f4af-4aec-aa66-fe3977b8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0F20-EBC4-4F3B-A771-A1288F50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6153B-EA7E-4131-852B-2D6A2F3ED1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bb5356-03e6-431f-af9b-2d21f555f0e1"/>
    <ds:schemaRef ds:uri="http://purl.org/dc/terms/"/>
    <ds:schemaRef ds:uri="http://schemas.openxmlformats.org/package/2006/metadata/core-properties"/>
    <ds:schemaRef ds:uri="06cbe461-f4af-4aec-aa66-fe3977b89c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</cp:revision>
  <dcterms:created xsi:type="dcterms:W3CDTF">2021-11-12T13:29:00Z</dcterms:created>
  <dcterms:modified xsi:type="dcterms:W3CDTF">2021-11-12T13:29:00Z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0x010100204B7E2228C08D479C4CF21ED97DA37E</vt:lpwstr>
  </property>
  <property fmtid="{D5CDD505-2E9C-101B-9397-08002B2CF9AE}" pid="3" name="TaxKeyword">
    <vt:lpwstr/>
  </property>
</Properties>
</file>